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83" w:rsidRPr="00D16951" w:rsidRDefault="00C94883" w:rsidP="00C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учеником участия в работе группы своих </w:t>
      </w:r>
      <w:r w:rsidRPr="00D16951">
        <w:rPr>
          <w:b/>
          <w:sz w:val="28"/>
          <w:szCs w:val="28"/>
        </w:rPr>
        <w:t>коллег по группе</w:t>
      </w:r>
    </w:p>
    <w:p w:rsidR="00C94883" w:rsidRPr="004127BB" w:rsidRDefault="00C94883" w:rsidP="00C94883">
      <w:pPr>
        <w:rPr>
          <w:sz w:val="16"/>
          <w:szCs w:val="16"/>
        </w:rPr>
      </w:pPr>
    </w:p>
    <w:p w:rsidR="00C94883" w:rsidRDefault="00C94883" w:rsidP="00C94883">
      <w:pPr>
        <w:ind w:left="180" w:right="-185"/>
        <w:jc w:val="center"/>
      </w:pPr>
      <w:r w:rsidRPr="004127BB">
        <w:rPr>
          <w:b/>
        </w:rPr>
        <w:t>Фамилия, имя учащегося</w:t>
      </w:r>
      <w:r>
        <w:t>______________________________________________________________</w:t>
      </w:r>
    </w:p>
    <w:p w:rsidR="00C94883" w:rsidRPr="004127BB" w:rsidRDefault="00C94883" w:rsidP="00C94883">
      <w:pPr>
        <w:ind w:left="180" w:right="-185"/>
        <w:jc w:val="center"/>
        <w:rPr>
          <w:sz w:val="16"/>
          <w:szCs w:val="16"/>
        </w:rPr>
      </w:pPr>
    </w:p>
    <w:p w:rsidR="00C94883" w:rsidRDefault="00C94883" w:rsidP="00C94883">
      <w:pPr>
        <w:ind w:left="180" w:right="-185"/>
        <w:jc w:val="center"/>
      </w:pPr>
      <w:r>
        <w:rPr>
          <w:b/>
        </w:rPr>
        <w:t xml:space="preserve"> </w:t>
      </w:r>
      <w:r w:rsidRPr="004127BB">
        <w:rPr>
          <w:b/>
        </w:rPr>
        <w:t>Группа</w:t>
      </w:r>
      <w:r>
        <w:t>_______________________________________________________________________________</w:t>
      </w:r>
    </w:p>
    <w:p w:rsidR="00C94883" w:rsidRPr="004127BB" w:rsidRDefault="00C94883" w:rsidP="00C94883">
      <w:pPr>
        <w:ind w:left="180" w:right="-185"/>
        <w:jc w:val="center"/>
        <w:rPr>
          <w:sz w:val="16"/>
          <w:szCs w:val="16"/>
        </w:rPr>
      </w:pPr>
    </w:p>
    <w:p w:rsidR="00C94883" w:rsidRDefault="00C94883" w:rsidP="00C94883">
      <w:pPr>
        <w:ind w:left="180" w:right="-185"/>
        <w:jc w:val="center"/>
      </w:pPr>
      <w:r w:rsidRPr="004127BB">
        <w:rPr>
          <w:b/>
        </w:rPr>
        <w:t>Тема исследования</w:t>
      </w:r>
      <w:r>
        <w:t>____________________________________________________________________</w:t>
      </w:r>
    </w:p>
    <w:p w:rsidR="00C94883" w:rsidRPr="004127BB" w:rsidRDefault="00C94883" w:rsidP="00C94883">
      <w:pPr>
        <w:ind w:left="180" w:right="-185"/>
        <w:jc w:val="center"/>
        <w:rPr>
          <w:sz w:val="16"/>
          <w:szCs w:val="16"/>
        </w:rPr>
      </w:pPr>
    </w:p>
    <w:p w:rsidR="00C94883" w:rsidRDefault="00C94883" w:rsidP="00C94883">
      <w:pPr>
        <w:ind w:left="2700"/>
      </w:pPr>
      <w:r>
        <w:t>Ученик оценивает вклад каждого участника своей группы в совместную творческую деятельность.</w:t>
      </w:r>
    </w:p>
    <w:p w:rsidR="00C94883" w:rsidRDefault="00C94883" w:rsidP="00C94883">
      <w:pPr>
        <w:ind w:left="2700"/>
      </w:pPr>
      <w:r>
        <w:t>Баллы: «3» - внес значительный вклад в данный вид работы;</w:t>
      </w:r>
    </w:p>
    <w:p w:rsidR="00C94883" w:rsidRDefault="00C94883" w:rsidP="00C94883">
      <w:pPr>
        <w:ind w:left="2700"/>
      </w:pPr>
      <w:r>
        <w:t>«2» - в данной работе принял небольшое участие;</w:t>
      </w:r>
    </w:p>
    <w:p w:rsidR="00C94883" w:rsidRPr="007B38DA" w:rsidRDefault="00C94883" w:rsidP="00C94883">
      <w:pPr>
        <w:ind w:left="2700"/>
      </w:pPr>
      <w:r>
        <w:t>«1» - в данной работе участия не принимал.</w:t>
      </w:r>
    </w:p>
    <w:p w:rsidR="00C94883" w:rsidRPr="007B38DA" w:rsidRDefault="00C94883" w:rsidP="00C94883">
      <w:pPr>
        <w:ind w:left="180"/>
      </w:pPr>
    </w:p>
    <w:tbl>
      <w:tblPr>
        <w:tblStyle w:val="a3"/>
        <w:tblW w:w="16036" w:type="dxa"/>
        <w:tblInd w:w="108" w:type="dxa"/>
        <w:tblLayout w:type="fixed"/>
        <w:tblLook w:val="01E0"/>
      </w:tblPr>
      <w:tblGrid>
        <w:gridCol w:w="540"/>
        <w:gridCol w:w="2744"/>
        <w:gridCol w:w="1667"/>
        <w:gridCol w:w="1531"/>
        <w:gridCol w:w="1531"/>
        <w:gridCol w:w="1531"/>
        <w:gridCol w:w="1632"/>
        <w:gridCol w:w="4860"/>
      </w:tblGrid>
      <w:tr w:rsidR="00C94883" w:rsidTr="00BA2F98">
        <w:tc>
          <w:tcPr>
            <w:tcW w:w="540" w:type="dxa"/>
            <w:vMerge w:val="restart"/>
          </w:tcPr>
          <w:p w:rsidR="00C94883" w:rsidRPr="004127BB" w:rsidRDefault="00C94883" w:rsidP="00BA2F98">
            <w:pPr>
              <w:ind w:left="-108"/>
              <w:jc w:val="center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27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27BB">
              <w:rPr>
                <w:sz w:val="22"/>
                <w:szCs w:val="22"/>
              </w:rPr>
              <w:t>/</w:t>
            </w:r>
            <w:proofErr w:type="spellStart"/>
            <w:r w:rsidRPr="004127B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4" w:type="dxa"/>
            <w:vMerge w:val="restart"/>
          </w:tcPr>
          <w:p w:rsidR="00C94883" w:rsidRDefault="00C94883" w:rsidP="00BA2F98">
            <w:pPr>
              <w:ind w:left="180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-2.4pt,2.35pt" to="123.6pt,38.35pt"/>
              </w:pict>
            </w:r>
            <w:r>
              <w:rPr>
                <w:sz w:val="22"/>
                <w:szCs w:val="22"/>
              </w:rPr>
              <w:t xml:space="preserve">                Фамилия, имя</w:t>
            </w:r>
          </w:p>
          <w:p w:rsidR="00C94883" w:rsidRDefault="00C94883" w:rsidP="00BA2F98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ученика    </w:t>
            </w:r>
          </w:p>
          <w:p w:rsidR="00C94883" w:rsidRPr="004127BB" w:rsidRDefault="00C94883" w:rsidP="00BA2F98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27BB">
              <w:rPr>
                <w:sz w:val="22"/>
                <w:szCs w:val="22"/>
              </w:rPr>
              <w:t>Вид работы</w:t>
            </w:r>
          </w:p>
        </w:tc>
        <w:tc>
          <w:tcPr>
            <w:tcW w:w="1667" w:type="dxa"/>
          </w:tcPr>
          <w:p w:rsidR="00C94883" w:rsidRDefault="00C94883" w:rsidP="00BA2F98">
            <w:pPr>
              <w:jc w:val="center"/>
              <w:rPr>
                <w:sz w:val="22"/>
                <w:szCs w:val="22"/>
              </w:rPr>
            </w:pPr>
          </w:p>
          <w:p w:rsidR="00C94883" w:rsidRPr="004127BB" w:rsidRDefault="00C94883" w:rsidP="00BA2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Комментарии</w:t>
            </w:r>
          </w:p>
        </w:tc>
      </w:tr>
      <w:tr w:rsidR="00C94883" w:rsidTr="00BA2F98">
        <w:tc>
          <w:tcPr>
            <w:tcW w:w="540" w:type="dxa"/>
            <w:vMerge/>
          </w:tcPr>
          <w:p w:rsidR="00C94883" w:rsidRPr="004127BB" w:rsidRDefault="00C94883" w:rsidP="00BA2F9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744" w:type="dxa"/>
            <w:vMerge/>
          </w:tcPr>
          <w:p w:rsidR="00C94883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94883" w:rsidRPr="004127BB" w:rsidRDefault="00C94883" w:rsidP="00BA2F98">
            <w:pPr>
              <w:jc w:val="center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Оценка</w:t>
            </w: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Оценка</w:t>
            </w: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Оценка</w:t>
            </w: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Оценка</w:t>
            </w: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Оценка</w:t>
            </w:r>
          </w:p>
        </w:tc>
        <w:tc>
          <w:tcPr>
            <w:tcW w:w="4860" w:type="dxa"/>
            <w:vMerge/>
          </w:tcPr>
          <w:p w:rsidR="00C94883" w:rsidRPr="004127BB" w:rsidRDefault="00C94883" w:rsidP="00BA2F98">
            <w:pPr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540" w:type="dxa"/>
          </w:tcPr>
          <w:p w:rsidR="00C94883" w:rsidRPr="004127BB" w:rsidRDefault="00C94883" w:rsidP="00BA2F98">
            <w:pPr>
              <w:ind w:left="-108"/>
              <w:jc w:val="right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744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Выбор и формулировка темы исследования.</w:t>
            </w:r>
          </w:p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540" w:type="dxa"/>
          </w:tcPr>
          <w:p w:rsidR="00C94883" w:rsidRPr="004127BB" w:rsidRDefault="00C94883" w:rsidP="00BA2F98">
            <w:pPr>
              <w:ind w:left="-108"/>
              <w:jc w:val="right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744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Формулировка целей и задач исследования.</w:t>
            </w:r>
          </w:p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540" w:type="dxa"/>
          </w:tcPr>
          <w:p w:rsidR="00C94883" w:rsidRPr="004127BB" w:rsidRDefault="00C94883" w:rsidP="00BA2F98">
            <w:pPr>
              <w:ind w:left="-108"/>
              <w:jc w:val="right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744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Формулирование проблемы и гипотезы исследования.</w:t>
            </w: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540" w:type="dxa"/>
          </w:tcPr>
          <w:p w:rsidR="00C94883" w:rsidRPr="004127BB" w:rsidRDefault="00C94883" w:rsidP="00BA2F98">
            <w:pPr>
              <w:ind w:left="-108"/>
              <w:jc w:val="right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744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 xml:space="preserve">Поиск и сбор информации </w:t>
            </w:r>
          </w:p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в литературных источниках.</w:t>
            </w: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540" w:type="dxa"/>
          </w:tcPr>
          <w:p w:rsidR="00C94883" w:rsidRPr="004127BB" w:rsidRDefault="00C94883" w:rsidP="00BA2F98">
            <w:pPr>
              <w:ind w:left="-108"/>
              <w:jc w:val="right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744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 и сбор информации из </w:t>
            </w:r>
            <w:r w:rsidRPr="004127BB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а</w:t>
            </w:r>
            <w:r w:rsidRPr="004127BB">
              <w:rPr>
                <w:sz w:val="22"/>
                <w:szCs w:val="22"/>
              </w:rPr>
              <w:t>.</w:t>
            </w:r>
          </w:p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540" w:type="dxa"/>
          </w:tcPr>
          <w:p w:rsidR="00C94883" w:rsidRPr="004127BB" w:rsidRDefault="00C94883" w:rsidP="00BA2F98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127BB">
              <w:rPr>
                <w:sz w:val="22"/>
                <w:szCs w:val="22"/>
              </w:rPr>
              <w:t>.</w:t>
            </w:r>
          </w:p>
        </w:tc>
        <w:tc>
          <w:tcPr>
            <w:tcW w:w="2744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Разработка и создание презентации или буклета.</w:t>
            </w:r>
          </w:p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540" w:type="dxa"/>
          </w:tcPr>
          <w:p w:rsidR="00C94883" w:rsidRPr="004127BB" w:rsidRDefault="00C94883" w:rsidP="00BA2F98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127BB">
              <w:rPr>
                <w:sz w:val="22"/>
                <w:szCs w:val="22"/>
              </w:rPr>
              <w:t>.</w:t>
            </w:r>
          </w:p>
        </w:tc>
        <w:tc>
          <w:tcPr>
            <w:tcW w:w="2744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Формулирование выводов исследовательской работы.</w:t>
            </w: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540" w:type="dxa"/>
          </w:tcPr>
          <w:p w:rsidR="00C94883" w:rsidRPr="004127BB" w:rsidRDefault="00C94883" w:rsidP="00BA2F98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127B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44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  <w:r w:rsidRPr="004127BB">
              <w:rPr>
                <w:sz w:val="22"/>
                <w:szCs w:val="22"/>
              </w:rPr>
              <w:t>Подготовка устного выступления группы.</w:t>
            </w:r>
          </w:p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  <w:tr w:rsidR="00C94883" w:rsidTr="00BA2F98">
        <w:tc>
          <w:tcPr>
            <w:tcW w:w="3284" w:type="dxa"/>
            <w:gridSpan w:val="2"/>
          </w:tcPr>
          <w:p w:rsidR="00C94883" w:rsidRDefault="00C94883" w:rsidP="00BA2F98">
            <w:pPr>
              <w:ind w:left="180"/>
              <w:jc w:val="right"/>
              <w:rPr>
                <w:b/>
                <w:sz w:val="22"/>
                <w:szCs w:val="22"/>
              </w:rPr>
            </w:pPr>
            <w:r w:rsidRPr="004127BB">
              <w:rPr>
                <w:b/>
                <w:sz w:val="22"/>
                <w:szCs w:val="22"/>
              </w:rPr>
              <w:t>Итого:</w:t>
            </w:r>
          </w:p>
          <w:p w:rsidR="00C94883" w:rsidRPr="004127BB" w:rsidRDefault="00C94883" w:rsidP="00BA2F98">
            <w:pPr>
              <w:ind w:left="180"/>
              <w:jc w:val="right"/>
              <w:rPr>
                <w:b/>
                <w:sz w:val="22"/>
                <w:szCs w:val="22"/>
              </w:rPr>
            </w:pPr>
            <w:r w:rsidRPr="004127BB">
              <w:rPr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667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C94883" w:rsidRPr="004127BB" w:rsidRDefault="00C94883" w:rsidP="00BA2F98">
            <w:pPr>
              <w:ind w:left="180"/>
              <w:rPr>
                <w:sz w:val="22"/>
                <w:szCs w:val="22"/>
              </w:rPr>
            </w:pPr>
          </w:p>
        </w:tc>
      </w:tr>
    </w:tbl>
    <w:p w:rsidR="00C94883" w:rsidRDefault="00C94883" w:rsidP="00C94883">
      <w:pPr>
        <w:ind w:left="180"/>
      </w:pPr>
    </w:p>
    <w:p w:rsidR="00C94883" w:rsidRDefault="00C94883" w:rsidP="00C94883">
      <w:pPr>
        <w:ind w:left="180"/>
      </w:pPr>
      <w:r w:rsidRPr="004127BB">
        <w:rPr>
          <w:b/>
        </w:rPr>
        <w:t>30 – 36 баллов</w:t>
      </w:r>
      <w:r>
        <w:t xml:space="preserve"> – отличная работа в группе.</w:t>
      </w:r>
    </w:p>
    <w:p w:rsidR="00C94883" w:rsidRDefault="00C94883" w:rsidP="00C94883">
      <w:pPr>
        <w:ind w:left="180"/>
      </w:pPr>
      <w:r w:rsidRPr="004127BB">
        <w:rPr>
          <w:b/>
        </w:rPr>
        <w:t>24 – 29 баллов</w:t>
      </w:r>
      <w:r>
        <w:t xml:space="preserve"> – хорошая работа в группе.</w:t>
      </w:r>
    </w:p>
    <w:p w:rsidR="00C94883" w:rsidRDefault="00C94883" w:rsidP="00C94883">
      <w:pPr>
        <w:ind w:left="180"/>
      </w:pPr>
      <w:r w:rsidRPr="004127BB">
        <w:rPr>
          <w:b/>
        </w:rPr>
        <w:t>17 – 23 баллов</w:t>
      </w:r>
      <w:r>
        <w:t xml:space="preserve"> – удовлетворительная работа в группе.</w:t>
      </w:r>
    </w:p>
    <w:p w:rsidR="00C94883" w:rsidRPr="007B38DA" w:rsidRDefault="00C94883" w:rsidP="00C94883">
      <w:pPr>
        <w:ind w:left="180"/>
      </w:pPr>
      <w:r w:rsidRPr="00337AC7">
        <w:rPr>
          <w:b/>
        </w:rPr>
        <w:t>Менее 17 баллов</w:t>
      </w:r>
      <w:r>
        <w:t xml:space="preserve"> – неудовлетворительная работа в группе.</w:t>
      </w:r>
    </w:p>
    <w:p w:rsidR="00000000" w:rsidRDefault="00C94883"/>
    <w:sectPr w:rsidR="00000000" w:rsidSect="00141BCC">
      <w:headerReference w:type="default" r:id="rId6"/>
      <w:pgSz w:w="16838" w:h="11906" w:orient="landscape"/>
      <w:pgMar w:top="1701" w:right="1134" w:bottom="71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83" w:rsidRDefault="00C94883" w:rsidP="00C94883">
      <w:pPr>
        <w:spacing w:after="0" w:line="240" w:lineRule="auto"/>
      </w:pPr>
      <w:r>
        <w:separator/>
      </w:r>
    </w:p>
  </w:endnote>
  <w:endnote w:type="continuationSeparator" w:id="1">
    <w:p w:rsidR="00C94883" w:rsidRDefault="00C94883" w:rsidP="00C9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83" w:rsidRDefault="00C94883" w:rsidP="00C94883">
      <w:pPr>
        <w:spacing w:after="0" w:line="240" w:lineRule="auto"/>
      </w:pPr>
      <w:r>
        <w:separator/>
      </w:r>
    </w:p>
  </w:footnote>
  <w:footnote w:type="continuationSeparator" w:id="1">
    <w:p w:rsidR="00C94883" w:rsidRDefault="00C94883" w:rsidP="00C9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83" w:rsidRDefault="00C94883" w:rsidP="007B38DA">
    <w:pPr>
      <w:pStyle w:val="a4"/>
      <w:jc w:val="center"/>
    </w:pPr>
    <w:proofErr w:type="spellStart"/>
    <w:r>
      <w:t>Карчаускайте</w:t>
    </w:r>
    <w:proofErr w:type="spellEnd"/>
    <w:r>
      <w:t xml:space="preserve"> Мария Дмитриевна и </w:t>
    </w:r>
    <w:proofErr w:type="spellStart"/>
    <w:r>
      <w:t>Каляева</w:t>
    </w:r>
    <w:proofErr w:type="spellEnd"/>
    <w:r>
      <w:t xml:space="preserve"> Полина Александровна</w:t>
    </w:r>
  </w:p>
  <w:p w:rsidR="007B38DA" w:rsidRDefault="00C94883" w:rsidP="007B38DA">
    <w:pPr>
      <w:pStyle w:val="a4"/>
      <w:jc w:val="center"/>
    </w:pPr>
    <w:r>
      <w:t>Учебный проект «Русская культура в первой половине 20 века</w:t>
    </w:r>
    <w: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883"/>
    <w:rsid w:val="00C9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4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9488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9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1194</Characters>
  <Application>Microsoft Office Word</Application>
  <DocSecurity>0</DocSecurity>
  <Lines>9</Lines>
  <Paragraphs>2</Paragraphs>
  <ScaleCrop>false</ScaleCrop>
  <Company>VGIPU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2012-05-03T13:19:00Z</dcterms:created>
  <dcterms:modified xsi:type="dcterms:W3CDTF">2012-05-03T13:28:00Z</dcterms:modified>
</cp:coreProperties>
</file>